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9E" w:rsidRPr="006E72A3" w:rsidRDefault="006E72A3" w:rsidP="006E72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Приложение № 19 к Регламенту</w:t>
      </w:r>
    </w:p>
    <w:p w:rsidR="006E72A3" w:rsidRPr="0096479E" w:rsidRDefault="006E72A3" w:rsidP="0096479E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  <w:lang w:eastAsia="ru-RU"/>
        </w:rPr>
      </w:pPr>
    </w:p>
    <w:p w:rsidR="0096479E" w:rsidRPr="006E72A3" w:rsidRDefault="0096479E" w:rsidP="0096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</w:t>
      </w:r>
    </w:p>
    <w:p w:rsidR="0096479E" w:rsidRPr="006E72A3" w:rsidRDefault="0096479E" w:rsidP="0096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переходе права собственности или возникновении иного основания владения </w:t>
      </w:r>
      <w:proofErr w:type="spellStart"/>
      <w:r w:rsidRPr="006E7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энергопринимающими</w:t>
      </w:r>
      <w:proofErr w:type="spellEnd"/>
      <w:r w:rsidRPr="006E7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устройствами или объектами электроэнергетики, ранее технологически </w:t>
      </w:r>
      <w:proofErr w:type="gramStart"/>
      <w:r w:rsidRPr="006E7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присоединенных</w:t>
      </w:r>
      <w:proofErr w:type="gramEnd"/>
      <w:r w:rsidRPr="006E7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объектам электросетевого хозяйства </w:t>
      </w:r>
    </w:p>
    <w:p w:rsidR="0096479E" w:rsidRPr="006E72A3" w:rsidRDefault="0096479E" w:rsidP="0096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«Магаданэлектросеть»</w:t>
      </w:r>
    </w:p>
    <w:p w:rsidR="0096479E" w:rsidRPr="0096479E" w:rsidRDefault="0096479E" w:rsidP="0096479E">
      <w:pPr>
        <w:spacing w:after="0" w:line="240" w:lineRule="auto"/>
        <w:ind w:left="284"/>
        <w:rPr>
          <w:rFonts w:ascii="Arial Narrow" w:eastAsia="Times New Roman" w:hAnsi="Arial Narrow" w:cs="Times New Roman"/>
          <w:lang w:eastAsia="ru-RU"/>
        </w:rPr>
      </w:pPr>
      <w:r w:rsidRPr="0096479E">
        <w:rPr>
          <w:rFonts w:ascii="Arial Narrow" w:eastAsia="Times New Roman" w:hAnsi="Arial Narrow" w:cs="Times New Roman"/>
          <w:lang w:eastAsia="ru-RU"/>
        </w:rPr>
        <w:t>………………………………………………………………………………………………………………………………………………</w:t>
      </w:r>
    </w:p>
    <w:p w:rsidR="0096479E" w:rsidRPr="0096479E" w:rsidRDefault="006E72A3" w:rsidP="0096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</w:t>
      </w:r>
      <w:r w:rsidR="0096479E" w:rsidRPr="009647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юридического лица или фамилия, имя, отчество индивидуального предпринимателя, физического лица)</w:t>
      </w:r>
    </w:p>
    <w:p w:rsidR="0096479E" w:rsidRPr="0096479E" w:rsidRDefault="0096479E" w:rsidP="007B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о переходе права собственности или иного предусмотренного законом основания на </w:t>
      </w:r>
      <w:proofErr w:type="spellStart"/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или объекты электроэнергетики, которые ранее в надлежащем порядке были технологически присоединены, и просит переоформить</w:t>
      </w:r>
      <w:r w:rsidRPr="0096479E">
        <w:rPr>
          <w:rFonts w:ascii="Times New Roman" w:hAnsi="Times New Roman" w:cs="Times New Roman"/>
          <w:sz w:val="24"/>
          <w:szCs w:val="24"/>
        </w:rPr>
        <w:t>, акт о</w:t>
      </w:r>
      <w:r w:rsidR="00591987">
        <w:rPr>
          <w:rFonts w:ascii="Times New Roman" w:hAnsi="Times New Roman" w:cs="Times New Roman"/>
          <w:sz w:val="24"/>
          <w:szCs w:val="24"/>
        </w:rPr>
        <w:t>б</w:t>
      </w:r>
      <w:r w:rsidRPr="0096479E">
        <w:rPr>
          <w:rFonts w:ascii="Times New Roman" w:hAnsi="Times New Roman" w:cs="Times New Roman"/>
          <w:sz w:val="24"/>
          <w:szCs w:val="24"/>
        </w:rPr>
        <w:t xml:space="preserve"> </w:t>
      </w:r>
      <w:r w:rsidR="006E72A3">
        <w:rPr>
          <w:rFonts w:ascii="Times New Roman" w:hAnsi="Times New Roman" w:cs="Times New Roman"/>
          <w:sz w:val="24"/>
          <w:szCs w:val="24"/>
        </w:rPr>
        <w:t>их технологическом присоединении</w:t>
      </w: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</w:t>
      </w:r>
      <w:r w:rsidRPr="0096479E">
        <w:rPr>
          <w:rFonts w:ascii="Times New Roman" w:hAnsi="Times New Roman" w:cs="Times New Roman"/>
          <w:sz w:val="24"/>
          <w:szCs w:val="24"/>
        </w:rPr>
        <w:t>и</w:t>
      </w:r>
      <w:r w:rsidR="006E72A3">
        <w:rPr>
          <w:rFonts w:ascii="Times New Roman" w:hAnsi="Times New Roman" w:cs="Times New Roman"/>
          <w:sz w:val="24"/>
          <w:szCs w:val="24"/>
        </w:rPr>
        <w:t>й</w:t>
      </w: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ранее выделенной мощности</w:t>
      </w:r>
      <w:r w:rsidR="006E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определяющий границы балансовой принадлежности и эксплуатационной ответственности сторон</w:t>
      </w: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связи со сменой собственника (собственников) и (или) иного законного владельца.</w:t>
      </w:r>
      <w:proofErr w:type="gramEnd"/>
    </w:p>
    <w:p w:rsidR="00644993" w:rsidRDefault="0096479E" w:rsidP="007B3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присоединение мощности было о</w:t>
      </w:r>
      <w:r w:rsidR="007B3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существлено на основании Акта о </w:t>
      </w: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технологическом присоединении / Акта разграничения балансовой принадлежности  и экс</w:t>
      </w:r>
      <w:r w:rsidR="00ED7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плуатационной ответственности / </w:t>
      </w: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присоединение энергопринимающих устройств</w:t>
      </w:r>
      <w:r w:rsidR="00ED7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электрической сети </w:t>
      </w:r>
      <w:proofErr w:type="spellStart"/>
      <w:proofErr w:type="gramStart"/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ED75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431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D75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0F5CD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D75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spellEnd"/>
      <w:r w:rsidR="007B3A55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</w:t>
      </w:r>
      <w:r w:rsidR="00ED75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431C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D75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B3A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D75A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431C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D75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7B3A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479E" w:rsidRPr="0096479E" w:rsidRDefault="00644993" w:rsidP="0064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прежний собственник </w:t>
      </w:r>
      <w:r w:rsidR="00ED75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F431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D75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6479E" w:rsidRPr="00F431C7" w:rsidRDefault="0096479E" w:rsidP="007B3A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следующими характеристиками:                  </w:t>
      </w:r>
    </w:p>
    <w:tbl>
      <w:tblPr>
        <w:tblW w:w="0" w:type="auto"/>
        <w:tblLook w:val="01E0"/>
      </w:tblPr>
      <w:tblGrid>
        <w:gridCol w:w="4936"/>
        <w:gridCol w:w="5040"/>
      </w:tblGrid>
      <w:tr w:rsidR="0096479E" w:rsidRPr="0096479E" w:rsidTr="00F431C7">
        <w:trPr>
          <w:trHeight w:val="1170"/>
        </w:trPr>
        <w:tc>
          <w:tcPr>
            <w:tcW w:w="4936" w:type="dxa"/>
            <w:shd w:val="clear" w:color="auto" w:fill="auto"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единовременная мощность  _______ кВт</w:t>
            </w:r>
          </w:p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максимальная мощность      _______ кВт</w:t>
            </w:r>
          </w:p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установленная мощность     _______ кВт</w:t>
            </w:r>
          </w:p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                  ____________ кВ</w:t>
            </w:r>
          </w:p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надежности  ____________          </w:t>
            </w:r>
          </w:p>
          <w:p w:rsidR="0096479E" w:rsidRPr="0096479E" w:rsidRDefault="0096479E" w:rsidP="00ED7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96479E" w:rsidRPr="0096479E" w:rsidRDefault="0096479E" w:rsidP="007B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Технологическое присоединение энергопринимающих устройств было осуществлено в целях электроснабжения</w:t>
      </w:r>
      <w:r w:rsidR="00ED7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479E" w:rsidRPr="0096479E" w:rsidRDefault="00ED75AA" w:rsidP="00644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479E"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79E"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6479E" w:rsidRPr="0096479E" w:rsidRDefault="007B3A55" w:rsidP="007B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96479E"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 осуществляемые виды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оизводственной деятельности  не </w:t>
      </w:r>
      <w:r w:rsidR="0096479E"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повлекли за собой пересмотр величины присоединенной мощности и не потребовали изменения схемы внешнего электроснабжения и категории надежности электроснабжения,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изменяются.</w:t>
      </w:r>
      <w:proofErr w:type="gramEnd"/>
    </w:p>
    <w:p w:rsidR="0096479E" w:rsidRPr="0096479E" w:rsidRDefault="0096479E" w:rsidP="0096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нахождения заявителя: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6479E" w:rsidRPr="0096479E" w:rsidRDefault="0096479E" w:rsidP="0096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4.Реквизиты заявителя (указываются в тексте уведомления, либо на отдельном листе):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6"/>
        <w:gridCol w:w="3590"/>
        <w:gridCol w:w="3610"/>
      </w:tblGrid>
      <w:tr w:rsidR="0096479E" w:rsidRPr="0096479E" w:rsidTr="00ED75AA">
        <w:tc>
          <w:tcPr>
            <w:tcW w:w="2776" w:type="dxa"/>
            <w:vMerge w:val="restart"/>
          </w:tcPr>
          <w:p w:rsidR="00ED75AA" w:rsidRPr="0096479E" w:rsidRDefault="00ED75AA" w:rsidP="00ED75AA">
            <w:pPr>
              <w:spacing w:after="0" w:line="24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</w:t>
            </w:r>
            <w:r w:rsidR="0096479E"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</w:p>
          <w:p w:rsidR="00ED75AA" w:rsidRPr="0096479E" w:rsidRDefault="00ED75AA" w:rsidP="00ED75AA">
            <w:pPr>
              <w:spacing w:after="0" w:line="24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10" w:type="dxa"/>
            <w:vMerge w:val="restart"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</w:t>
            </w:r>
          </w:p>
        </w:tc>
      </w:tr>
      <w:tr w:rsidR="0096479E" w:rsidRPr="0096479E" w:rsidTr="00ED75AA">
        <w:tc>
          <w:tcPr>
            <w:tcW w:w="2776" w:type="dxa"/>
            <w:vMerge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610" w:type="dxa"/>
            <w:vMerge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79E" w:rsidRPr="0096479E" w:rsidTr="00ED75AA">
        <w:tc>
          <w:tcPr>
            <w:tcW w:w="2776" w:type="dxa"/>
            <w:vMerge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610" w:type="dxa"/>
            <w:vMerge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79E" w:rsidRPr="0096479E" w:rsidTr="00ED75AA">
        <w:tc>
          <w:tcPr>
            <w:tcW w:w="2776" w:type="dxa"/>
            <w:vMerge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3610" w:type="dxa"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</w:tr>
      <w:tr w:rsidR="0096479E" w:rsidRPr="0096479E" w:rsidTr="00ED75AA">
        <w:tc>
          <w:tcPr>
            <w:tcW w:w="2776" w:type="dxa"/>
          </w:tcPr>
          <w:p w:rsidR="0096479E" w:rsidRPr="00ED75AA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5AA">
              <w:rPr>
                <w:rFonts w:ascii="Times New Roman" w:eastAsia="Times New Roman" w:hAnsi="Times New Roman" w:cs="Times New Roman"/>
                <w:lang w:eastAsia="ru-RU"/>
              </w:rPr>
              <w:t>Номер записи в ЕГРЮЛ                    или ЕГРИП</w:t>
            </w:r>
            <w:r w:rsidR="00ED75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90" w:type="dxa"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3610" w:type="dxa"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</w:t>
            </w:r>
          </w:p>
        </w:tc>
      </w:tr>
      <w:tr w:rsidR="0096479E" w:rsidRPr="0096479E" w:rsidTr="00ED75AA">
        <w:trPr>
          <w:trHeight w:val="673"/>
        </w:trPr>
        <w:tc>
          <w:tcPr>
            <w:tcW w:w="2776" w:type="dxa"/>
          </w:tcPr>
          <w:p w:rsidR="0096479E" w:rsidRPr="00ED75AA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5AA">
              <w:rPr>
                <w:rFonts w:ascii="Times New Roman" w:eastAsia="Times New Roman" w:hAnsi="Times New Roman" w:cs="Times New Roman"/>
                <w:lang w:eastAsia="ru-RU"/>
              </w:rPr>
              <w:t>Дата внесения записи в ЕГРЮЛ или ЕГРИП</w:t>
            </w:r>
          </w:p>
        </w:tc>
        <w:tc>
          <w:tcPr>
            <w:tcW w:w="3590" w:type="dxa"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Тел./факс:</w:t>
            </w:r>
          </w:p>
        </w:tc>
        <w:tc>
          <w:tcPr>
            <w:tcW w:w="3610" w:type="dxa"/>
          </w:tcPr>
          <w:p w:rsidR="0096479E" w:rsidRPr="0096479E" w:rsidRDefault="0096479E" w:rsidP="0096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</w:tr>
    </w:tbl>
    <w:p w:rsidR="007B3A55" w:rsidRDefault="007B3A55" w:rsidP="0096479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79E" w:rsidRPr="0096479E" w:rsidRDefault="0096479E" w:rsidP="0096479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5.  Характер нагрузки (вид экономической деятельности): __________________________________</w:t>
      </w:r>
    </w:p>
    <w:p w:rsidR="0096479E" w:rsidRPr="0096479E" w:rsidRDefault="0096479E" w:rsidP="0096479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Дополнительная информация: ________________________________________________________</w:t>
      </w:r>
    </w:p>
    <w:p w:rsidR="0096479E" w:rsidRPr="0096479E" w:rsidRDefault="0096479E" w:rsidP="0096479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79E" w:rsidRPr="0096479E" w:rsidRDefault="0096479E" w:rsidP="0096479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</w:p>
    <w:p w:rsidR="0096479E" w:rsidRPr="00644993" w:rsidRDefault="007B3A55" w:rsidP="007B3A55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99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должность</w:t>
      </w:r>
      <w:r w:rsidRPr="006449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</w:t>
      </w:r>
      <w:r w:rsidR="00644993" w:rsidRPr="006449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6449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44993" w:rsidRPr="006449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</w:t>
      </w:r>
      <w:r w:rsidR="0096479E" w:rsidRPr="0064499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ФИО</w:t>
      </w:r>
      <w:r w:rsidRPr="006449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="00644993" w:rsidRPr="006449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</w:t>
      </w:r>
      <w:r w:rsidRPr="0064499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  </w:t>
      </w:r>
      <w:r w:rsidR="00644993" w:rsidRPr="0064499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</w:t>
      </w:r>
    </w:p>
    <w:p w:rsidR="0096479E" w:rsidRPr="0096479E" w:rsidRDefault="0096479E" w:rsidP="0096479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F4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доверенности _____________</w:t>
      </w:r>
      <w:r w:rsidR="00F431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449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7B3A55" w:rsidRPr="00644993" w:rsidRDefault="00644993" w:rsidP="0096479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449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</w:t>
      </w:r>
      <w:r w:rsidRPr="0064499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</w:t>
      </w:r>
      <w:r w:rsidRPr="0064499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(реквизиты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64499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доверенности)</w:t>
      </w:r>
    </w:p>
    <w:p w:rsidR="0096479E" w:rsidRPr="0096479E" w:rsidRDefault="0096479E" w:rsidP="0096479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лицо:______________________________            «_____» _________________ 20___г.</w:t>
      </w:r>
    </w:p>
    <w:p w:rsidR="007B3A55" w:rsidRDefault="007B3A55" w:rsidP="0096479E">
      <w:pPr>
        <w:pBdr>
          <w:bottom w:val="dotted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79E" w:rsidRPr="0096479E" w:rsidRDefault="0096479E" w:rsidP="0096479E">
      <w:pPr>
        <w:pBdr>
          <w:bottom w:val="dotted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Телефон:__________________________________     </w:t>
      </w:r>
    </w:p>
    <w:p w:rsidR="0096479E" w:rsidRPr="0096479E" w:rsidRDefault="0096479E" w:rsidP="00964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D31"/>
          <w:sz w:val="24"/>
          <w:szCs w:val="24"/>
          <w:u w:val="single"/>
          <w:lang w:eastAsia="ru-RU"/>
        </w:rPr>
      </w:pPr>
    </w:p>
    <w:p w:rsidR="0096479E" w:rsidRPr="0096479E" w:rsidRDefault="0096479E" w:rsidP="00964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D31"/>
          <w:sz w:val="24"/>
          <w:szCs w:val="24"/>
          <w:u w:val="single"/>
          <w:lang w:eastAsia="ru-RU"/>
        </w:rPr>
      </w:pPr>
    </w:p>
    <w:p w:rsidR="006E0A55" w:rsidRPr="0096479E" w:rsidRDefault="006E0A55" w:rsidP="009647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0A55" w:rsidRPr="0096479E" w:rsidSect="007B3A55"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81040"/>
    <w:multiLevelType w:val="hybridMultilevel"/>
    <w:tmpl w:val="4AE49B62"/>
    <w:lvl w:ilvl="0" w:tplc="9C364B72">
      <w:start w:val="1"/>
      <w:numFmt w:val="bullet"/>
      <w:lvlText w:val=""/>
      <w:lvlJc w:val="left"/>
      <w:pPr>
        <w:ind w:left="1353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72CD6AA9"/>
    <w:multiLevelType w:val="hybridMultilevel"/>
    <w:tmpl w:val="4708707E"/>
    <w:name w:val="WW8Num52"/>
    <w:lvl w:ilvl="0" w:tplc="F692D7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79E"/>
    <w:rsid w:val="00010013"/>
    <w:rsid w:val="00013246"/>
    <w:rsid w:val="00022483"/>
    <w:rsid w:val="00025A85"/>
    <w:rsid w:val="00037475"/>
    <w:rsid w:val="00050B3C"/>
    <w:rsid w:val="00052F18"/>
    <w:rsid w:val="00067725"/>
    <w:rsid w:val="0008186C"/>
    <w:rsid w:val="00083DCB"/>
    <w:rsid w:val="00094926"/>
    <w:rsid w:val="000A06C3"/>
    <w:rsid w:val="000C4335"/>
    <w:rsid w:val="000D3C86"/>
    <w:rsid w:val="000E29FE"/>
    <w:rsid w:val="000F25F3"/>
    <w:rsid w:val="000F3BE0"/>
    <w:rsid w:val="000F5CD4"/>
    <w:rsid w:val="00100370"/>
    <w:rsid w:val="001012D6"/>
    <w:rsid w:val="00104420"/>
    <w:rsid w:val="00106262"/>
    <w:rsid w:val="00113952"/>
    <w:rsid w:val="00113E0F"/>
    <w:rsid w:val="0011650A"/>
    <w:rsid w:val="00122BEA"/>
    <w:rsid w:val="001272B2"/>
    <w:rsid w:val="00127AA5"/>
    <w:rsid w:val="001322B7"/>
    <w:rsid w:val="00134AE5"/>
    <w:rsid w:val="00135456"/>
    <w:rsid w:val="00142A12"/>
    <w:rsid w:val="00145F79"/>
    <w:rsid w:val="00152198"/>
    <w:rsid w:val="0015328B"/>
    <w:rsid w:val="00154BC3"/>
    <w:rsid w:val="00154C08"/>
    <w:rsid w:val="0016593E"/>
    <w:rsid w:val="0016720C"/>
    <w:rsid w:val="00171DB2"/>
    <w:rsid w:val="00181577"/>
    <w:rsid w:val="0018201B"/>
    <w:rsid w:val="00187989"/>
    <w:rsid w:val="00196FD9"/>
    <w:rsid w:val="001A36BF"/>
    <w:rsid w:val="001A3EC8"/>
    <w:rsid w:val="001B2A7E"/>
    <w:rsid w:val="001B3E99"/>
    <w:rsid w:val="001B3F47"/>
    <w:rsid w:val="001C454C"/>
    <w:rsid w:val="001C554E"/>
    <w:rsid w:val="001C7D1A"/>
    <w:rsid w:val="001D12E4"/>
    <w:rsid w:val="001D1FCF"/>
    <w:rsid w:val="001D30C2"/>
    <w:rsid w:val="001E2792"/>
    <w:rsid w:val="001F584F"/>
    <w:rsid w:val="001F66BB"/>
    <w:rsid w:val="00201BFC"/>
    <w:rsid w:val="002103F8"/>
    <w:rsid w:val="00210651"/>
    <w:rsid w:val="002127CF"/>
    <w:rsid w:val="002276AF"/>
    <w:rsid w:val="0023299D"/>
    <w:rsid w:val="00233A28"/>
    <w:rsid w:val="002405E1"/>
    <w:rsid w:val="00246432"/>
    <w:rsid w:val="002511CE"/>
    <w:rsid w:val="00254820"/>
    <w:rsid w:val="00264A16"/>
    <w:rsid w:val="002659F5"/>
    <w:rsid w:val="00267E29"/>
    <w:rsid w:val="00294679"/>
    <w:rsid w:val="002B05C4"/>
    <w:rsid w:val="002B37A7"/>
    <w:rsid w:val="002B7334"/>
    <w:rsid w:val="002B7595"/>
    <w:rsid w:val="002C15C0"/>
    <w:rsid w:val="002D3FBF"/>
    <w:rsid w:val="002E046C"/>
    <w:rsid w:val="002E0827"/>
    <w:rsid w:val="002E1AEB"/>
    <w:rsid w:val="002E71D6"/>
    <w:rsid w:val="002F73E5"/>
    <w:rsid w:val="00311FDF"/>
    <w:rsid w:val="00322B41"/>
    <w:rsid w:val="00334DA4"/>
    <w:rsid w:val="003352AF"/>
    <w:rsid w:val="003429F0"/>
    <w:rsid w:val="00351567"/>
    <w:rsid w:val="00354E8D"/>
    <w:rsid w:val="0035553C"/>
    <w:rsid w:val="003620EA"/>
    <w:rsid w:val="003622B7"/>
    <w:rsid w:val="00363FC8"/>
    <w:rsid w:val="00377933"/>
    <w:rsid w:val="003942D7"/>
    <w:rsid w:val="003A53E7"/>
    <w:rsid w:val="003B1DD8"/>
    <w:rsid w:val="003B36D2"/>
    <w:rsid w:val="003C35B3"/>
    <w:rsid w:val="003E4763"/>
    <w:rsid w:val="003F2929"/>
    <w:rsid w:val="0040269B"/>
    <w:rsid w:val="00406057"/>
    <w:rsid w:val="00416790"/>
    <w:rsid w:val="00422ADA"/>
    <w:rsid w:val="00434DFD"/>
    <w:rsid w:val="00446369"/>
    <w:rsid w:val="004478D9"/>
    <w:rsid w:val="004711B1"/>
    <w:rsid w:val="004832E7"/>
    <w:rsid w:val="0048378A"/>
    <w:rsid w:val="00490143"/>
    <w:rsid w:val="00495F50"/>
    <w:rsid w:val="004B05BA"/>
    <w:rsid w:val="004B4C15"/>
    <w:rsid w:val="004C2354"/>
    <w:rsid w:val="004C7ABC"/>
    <w:rsid w:val="004D09A8"/>
    <w:rsid w:val="004D49CC"/>
    <w:rsid w:val="004D7F69"/>
    <w:rsid w:val="004E0A92"/>
    <w:rsid w:val="004E2A41"/>
    <w:rsid w:val="004E4276"/>
    <w:rsid w:val="004E593B"/>
    <w:rsid w:val="004E61F8"/>
    <w:rsid w:val="004E6559"/>
    <w:rsid w:val="004F212A"/>
    <w:rsid w:val="00507838"/>
    <w:rsid w:val="00514821"/>
    <w:rsid w:val="00516D64"/>
    <w:rsid w:val="00520415"/>
    <w:rsid w:val="0052138F"/>
    <w:rsid w:val="005266C5"/>
    <w:rsid w:val="00531569"/>
    <w:rsid w:val="00535A51"/>
    <w:rsid w:val="00540E88"/>
    <w:rsid w:val="00562BEC"/>
    <w:rsid w:val="00582CB1"/>
    <w:rsid w:val="00586FDB"/>
    <w:rsid w:val="00591987"/>
    <w:rsid w:val="005B1E49"/>
    <w:rsid w:val="005B3C8A"/>
    <w:rsid w:val="005C04B5"/>
    <w:rsid w:val="005C16E8"/>
    <w:rsid w:val="005C3972"/>
    <w:rsid w:val="005D6DB5"/>
    <w:rsid w:val="005E58BE"/>
    <w:rsid w:val="005F4A02"/>
    <w:rsid w:val="005F735E"/>
    <w:rsid w:val="00616324"/>
    <w:rsid w:val="00617D21"/>
    <w:rsid w:val="006219BA"/>
    <w:rsid w:val="00627D55"/>
    <w:rsid w:val="006333CC"/>
    <w:rsid w:val="00644993"/>
    <w:rsid w:val="00647A5C"/>
    <w:rsid w:val="00665C9F"/>
    <w:rsid w:val="006A09A1"/>
    <w:rsid w:val="006A1B39"/>
    <w:rsid w:val="006A4784"/>
    <w:rsid w:val="006A67CD"/>
    <w:rsid w:val="006C3AA0"/>
    <w:rsid w:val="006D1429"/>
    <w:rsid w:val="006D56F9"/>
    <w:rsid w:val="006E0A55"/>
    <w:rsid w:val="006E2274"/>
    <w:rsid w:val="006E4E34"/>
    <w:rsid w:val="006E72A3"/>
    <w:rsid w:val="006F4645"/>
    <w:rsid w:val="007100DF"/>
    <w:rsid w:val="00710D99"/>
    <w:rsid w:val="00711E2A"/>
    <w:rsid w:val="00722024"/>
    <w:rsid w:val="0073644F"/>
    <w:rsid w:val="007436B4"/>
    <w:rsid w:val="007444BE"/>
    <w:rsid w:val="00751ADB"/>
    <w:rsid w:val="007523FA"/>
    <w:rsid w:val="007529FB"/>
    <w:rsid w:val="00753AB0"/>
    <w:rsid w:val="00753F5D"/>
    <w:rsid w:val="007701E3"/>
    <w:rsid w:val="0078084A"/>
    <w:rsid w:val="0079722F"/>
    <w:rsid w:val="007A1E98"/>
    <w:rsid w:val="007A44D4"/>
    <w:rsid w:val="007B34B6"/>
    <w:rsid w:val="007B3A55"/>
    <w:rsid w:val="007B4693"/>
    <w:rsid w:val="007D64DB"/>
    <w:rsid w:val="007D7551"/>
    <w:rsid w:val="007E02DD"/>
    <w:rsid w:val="007F15C2"/>
    <w:rsid w:val="00800617"/>
    <w:rsid w:val="008104F5"/>
    <w:rsid w:val="00832029"/>
    <w:rsid w:val="00835EEE"/>
    <w:rsid w:val="00837DB2"/>
    <w:rsid w:val="008475EB"/>
    <w:rsid w:val="00852457"/>
    <w:rsid w:val="00854B7B"/>
    <w:rsid w:val="00855D31"/>
    <w:rsid w:val="00855F74"/>
    <w:rsid w:val="00856880"/>
    <w:rsid w:val="00874B31"/>
    <w:rsid w:val="008878B4"/>
    <w:rsid w:val="008B7079"/>
    <w:rsid w:val="008D152D"/>
    <w:rsid w:val="008D2C74"/>
    <w:rsid w:val="008E509C"/>
    <w:rsid w:val="008F0A64"/>
    <w:rsid w:val="00906F24"/>
    <w:rsid w:val="00926977"/>
    <w:rsid w:val="009275C1"/>
    <w:rsid w:val="00930D69"/>
    <w:rsid w:val="009335DF"/>
    <w:rsid w:val="009353B9"/>
    <w:rsid w:val="00937B94"/>
    <w:rsid w:val="00942CB5"/>
    <w:rsid w:val="00944229"/>
    <w:rsid w:val="00944CAC"/>
    <w:rsid w:val="009611E7"/>
    <w:rsid w:val="0096479E"/>
    <w:rsid w:val="0096790F"/>
    <w:rsid w:val="009A4B84"/>
    <w:rsid w:val="009B35E8"/>
    <w:rsid w:val="009C35BC"/>
    <w:rsid w:val="009C59C6"/>
    <w:rsid w:val="009E729F"/>
    <w:rsid w:val="009F3FA2"/>
    <w:rsid w:val="009F601C"/>
    <w:rsid w:val="00A03544"/>
    <w:rsid w:val="00A10571"/>
    <w:rsid w:val="00A11AC1"/>
    <w:rsid w:val="00A20A21"/>
    <w:rsid w:val="00A408CE"/>
    <w:rsid w:val="00A42E43"/>
    <w:rsid w:val="00A45F43"/>
    <w:rsid w:val="00A4645E"/>
    <w:rsid w:val="00A505C2"/>
    <w:rsid w:val="00A531AF"/>
    <w:rsid w:val="00A55EE8"/>
    <w:rsid w:val="00A71C81"/>
    <w:rsid w:val="00A746CF"/>
    <w:rsid w:val="00AA3FEE"/>
    <w:rsid w:val="00AA58E7"/>
    <w:rsid w:val="00AA6791"/>
    <w:rsid w:val="00AA7A30"/>
    <w:rsid w:val="00AB2262"/>
    <w:rsid w:val="00AB28F6"/>
    <w:rsid w:val="00AB41C7"/>
    <w:rsid w:val="00AD76CE"/>
    <w:rsid w:val="00AF22AD"/>
    <w:rsid w:val="00AF4A72"/>
    <w:rsid w:val="00B02359"/>
    <w:rsid w:val="00B07EEB"/>
    <w:rsid w:val="00B172CE"/>
    <w:rsid w:val="00B20A27"/>
    <w:rsid w:val="00B325C4"/>
    <w:rsid w:val="00B441E4"/>
    <w:rsid w:val="00B4654A"/>
    <w:rsid w:val="00B526B2"/>
    <w:rsid w:val="00B56BB3"/>
    <w:rsid w:val="00B60AA1"/>
    <w:rsid w:val="00B65A75"/>
    <w:rsid w:val="00B66944"/>
    <w:rsid w:val="00B75E63"/>
    <w:rsid w:val="00B81498"/>
    <w:rsid w:val="00B84666"/>
    <w:rsid w:val="00B93B3D"/>
    <w:rsid w:val="00BA6B11"/>
    <w:rsid w:val="00BB00D8"/>
    <w:rsid w:val="00BC3571"/>
    <w:rsid w:val="00BC46D0"/>
    <w:rsid w:val="00BD1670"/>
    <w:rsid w:val="00BE0825"/>
    <w:rsid w:val="00BF1F8D"/>
    <w:rsid w:val="00BF3117"/>
    <w:rsid w:val="00C0692C"/>
    <w:rsid w:val="00C06A3F"/>
    <w:rsid w:val="00C13CBA"/>
    <w:rsid w:val="00C30293"/>
    <w:rsid w:val="00C36086"/>
    <w:rsid w:val="00C36DFC"/>
    <w:rsid w:val="00C459F7"/>
    <w:rsid w:val="00C47D7A"/>
    <w:rsid w:val="00C50349"/>
    <w:rsid w:val="00C55245"/>
    <w:rsid w:val="00C63271"/>
    <w:rsid w:val="00C6560A"/>
    <w:rsid w:val="00C91E4F"/>
    <w:rsid w:val="00CA1B91"/>
    <w:rsid w:val="00CA6230"/>
    <w:rsid w:val="00CA740D"/>
    <w:rsid w:val="00CB1D10"/>
    <w:rsid w:val="00CB5A7D"/>
    <w:rsid w:val="00CB5B85"/>
    <w:rsid w:val="00CC270D"/>
    <w:rsid w:val="00CC3529"/>
    <w:rsid w:val="00CF123D"/>
    <w:rsid w:val="00CF162E"/>
    <w:rsid w:val="00D04731"/>
    <w:rsid w:val="00D04E0E"/>
    <w:rsid w:val="00D074FF"/>
    <w:rsid w:val="00D12264"/>
    <w:rsid w:val="00D1241D"/>
    <w:rsid w:val="00D17D36"/>
    <w:rsid w:val="00D352B6"/>
    <w:rsid w:val="00D37F42"/>
    <w:rsid w:val="00D42585"/>
    <w:rsid w:val="00D620E9"/>
    <w:rsid w:val="00D63977"/>
    <w:rsid w:val="00D660F8"/>
    <w:rsid w:val="00D719F0"/>
    <w:rsid w:val="00D82222"/>
    <w:rsid w:val="00D82292"/>
    <w:rsid w:val="00D8532C"/>
    <w:rsid w:val="00D861B6"/>
    <w:rsid w:val="00D87B01"/>
    <w:rsid w:val="00D90F11"/>
    <w:rsid w:val="00D968A4"/>
    <w:rsid w:val="00DA1018"/>
    <w:rsid w:val="00DA4996"/>
    <w:rsid w:val="00DA54D0"/>
    <w:rsid w:val="00DB2180"/>
    <w:rsid w:val="00DD5EA4"/>
    <w:rsid w:val="00DE5775"/>
    <w:rsid w:val="00DF76E5"/>
    <w:rsid w:val="00E038C4"/>
    <w:rsid w:val="00E125EF"/>
    <w:rsid w:val="00E1408B"/>
    <w:rsid w:val="00E14C78"/>
    <w:rsid w:val="00E20226"/>
    <w:rsid w:val="00E21AF5"/>
    <w:rsid w:val="00E25122"/>
    <w:rsid w:val="00E25CC0"/>
    <w:rsid w:val="00E3340E"/>
    <w:rsid w:val="00E44FB8"/>
    <w:rsid w:val="00E50085"/>
    <w:rsid w:val="00E50559"/>
    <w:rsid w:val="00E52E55"/>
    <w:rsid w:val="00E64FDF"/>
    <w:rsid w:val="00E730D1"/>
    <w:rsid w:val="00E730DC"/>
    <w:rsid w:val="00E836A8"/>
    <w:rsid w:val="00EB6ED1"/>
    <w:rsid w:val="00ED2767"/>
    <w:rsid w:val="00ED6C4B"/>
    <w:rsid w:val="00ED75AA"/>
    <w:rsid w:val="00ED7CEA"/>
    <w:rsid w:val="00EE0FB3"/>
    <w:rsid w:val="00EE607A"/>
    <w:rsid w:val="00EF7C7D"/>
    <w:rsid w:val="00F01730"/>
    <w:rsid w:val="00F038EF"/>
    <w:rsid w:val="00F04977"/>
    <w:rsid w:val="00F13FFC"/>
    <w:rsid w:val="00F32CA9"/>
    <w:rsid w:val="00F34C03"/>
    <w:rsid w:val="00F431C7"/>
    <w:rsid w:val="00F43609"/>
    <w:rsid w:val="00F51FA5"/>
    <w:rsid w:val="00F7080E"/>
    <w:rsid w:val="00F75B7C"/>
    <w:rsid w:val="00F812AB"/>
    <w:rsid w:val="00F86654"/>
    <w:rsid w:val="00F91163"/>
    <w:rsid w:val="00F926C9"/>
    <w:rsid w:val="00FB2A41"/>
    <w:rsid w:val="00FC18E3"/>
    <w:rsid w:val="00FC373E"/>
    <w:rsid w:val="00FC3D22"/>
    <w:rsid w:val="00FC7393"/>
    <w:rsid w:val="00FC76E1"/>
    <w:rsid w:val="00FD0047"/>
    <w:rsid w:val="00FD069E"/>
    <w:rsid w:val="00FD4A4A"/>
    <w:rsid w:val="00FD4A4F"/>
    <w:rsid w:val="00FD7CFB"/>
    <w:rsid w:val="00FE10B2"/>
    <w:rsid w:val="00FE4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Ольшак</dc:creator>
  <cp:lastModifiedBy>Светлана Фёдоровна Светченко</cp:lastModifiedBy>
  <cp:revision>3</cp:revision>
  <cp:lastPrinted>2013-02-06T03:13:00Z</cp:lastPrinted>
  <dcterms:created xsi:type="dcterms:W3CDTF">2019-02-13T01:35:00Z</dcterms:created>
  <dcterms:modified xsi:type="dcterms:W3CDTF">2019-02-13T01:36:00Z</dcterms:modified>
</cp:coreProperties>
</file>